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6E04C" w14:textId="5D3D7A99" w:rsidR="00C74E58" w:rsidRDefault="00C04640">
      <w:r>
        <w:rPr>
          <w:rFonts w:eastAsia="Times New Roman" w:cs="Calibri"/>
          <w:b/>
          <w:bCs/>
          <w:noProof/>
          <w:sz w:val="24"/>
          <w:szCs w:val="24"/>
          <w:lang w:eastAsia="es-CL"/>
        </w:rPr>
        <w:drawing>
          <wp:anchor distT="0" distB="0" distL="114300" distR="114300" simplePos="0" relativeHeight="251680768" behindDoc="0" locked="0" layoutInCell="1" allowOverlap="1" wp14:anchorId="1A953645" wp14:editId="21924578">
            <wp:simplePos x="0" y="0"/>
            <wp:positionH relativeFrom="margin">
              <wp:posOffset>9525</wp:posOffset>
            </wp:positionH>
            <wp:positionV relativeFrom="margin">
              <wp:posOffset>-309245</wp:posOffset>
            </wp:positionV>
            <wp:extent cx="1181100" cy="518795"/>
            <wp:effectExtent l="0" t="0" r="0" b="0"/>
            <wp:wrapSquare wrapText="bothSides"/>
            <wp:docPr id="2026348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34853" name="Imagen 2026348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2E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F72CA15" wp14:editId="3439F740">
                <wp:simplePos x="0" y="0"/>
                <wp:positionH relativeFrom="column">
                  <wp:posOffset>3907790</wp:posOffset>
                </wp:positionH>
                <wp:positionV relativeFrom="paragraph">
                  <wp:posOffset>-215265</wp:posOffset>
                </wp:positionV>
                <wp:extent cx="1581150" cy="371475"/>
                <wp:effectExtent l="0" t="0" r="19050" b="28575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35688" w14:textId="77777777" w:rsidR="00C74E58" w:rsidRPr="00B0505B" w:rsidRDefault="00C74E58" w:rsidP="00C74E58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 w:rsidRPr="00B0505B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Fecha Recepción</w:t>
                            </w:r>
                          </w:p>
                          <w:p w14:paraId="3B6B9232" w14:textId="77777777" w:rsidR="00C74E58" w:rsidRDefault="00C74E58" w:rsidP="00C74E5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28D46C7F" w14:textId="77777777" w:rsidR="00C74E58" w:rsidRPr="00031129" w:rsidRDefault="00C74E58" w:rsidP="00C74E5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2CA1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7.7pt;margin-top:-16.95pt;width:124.5pt;height:29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">
                <v:textbox>
                  <w:txbxContent>
                    <w:p w14:paraId="7C935688" w14:textId="77777777" w:rsidR="00C74E58" w:rsidRPr="00B0505B" w:rsidRDefault="00C74E58" w:rsidP="00C74E58">
                      <w:pPr>
                        <w:rPr>
                          <w:b/>
                          <w:bCs/>
                          <w:lang w:val="es-MX"/>
                        </w:rPr>
                      </w:pPr>
                      <w:r w:rsidRPr="00B0505B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es-MX"/>
                        </w:rPr>
                        <w:t>Fecha Recepción</w:t>
                      </w:r>
                    </w:p>
                    <w:p w14:paraId="3B6B9232" w14:textId="77777777" w:rsidR="00C74E58" w:rsidRDefault="00C74E58" w:rsidP="00C74E58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es-MX"/>
                        </w:rPr>
                      </w:pPr>
                    </w:p>
                    <w:p w14:paraId="28D46C7F" w14:textId="77777777" w:rsidR="00C74E58" w:rsidRPr="00031129" w:rsidRDefault="00C74E58" w:rsidP="00C74E58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62E8" w:rsidRPr="00031129">
        <w:rPr>
          <w:rFonts w:cstheme="minorHAnsi"/>
          <w:b/>
          <w:bCs/>
          <w:noProof/>
          <w:u w:val="thick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0B068C8" wp14:editId="019F614C">
                <wp:simplePos x="0" y="0"/>
                <wp:positionH relativeFrom="margin">
                  <wp:posOffset>3907790</wp:posOffset>
                </wp:positionH>
                <wp:positionV relativeFrom="paragraph">
                  <wp:posOffset>213360</wp:posOffset>
                </wp:positionV>
                <wp:extent cx="1590675" cy="381000"/>
                <wp:effectExtent l="0" t="0" r="28575" b="1905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1513F" w14:textId="77777777" w:rsidR="00C74E58" w:rsidRPr="00B0505B" w:rsidRDefault="00C74E58" w:rsidP="00C74E58">
                            <w:pP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0505B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N.º Certificado</w:t>
                            </w:r>
                          </w:p>
                          <w:p w14:paraId="66C69C86" w14:textId="77777777" w:rsidR="00C74E58" w:rsidRPr="00B0505B" w:rsidRDefault="00C74E58" w:rsidP="00C74E58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068C8" id="_x0000_s1027" type="#_x0000_t202" style="position:absolute;margin-left:307.7pt;margin-top:16.8pt;width:125.25pt;height:30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">
                <v:textbox>
                  <w:txbxContent>
                    <w:p w14:paraId="0AF1513F" w14:textId="77777777" w:rsidR="00C74E58" w:rsidRPr="00B0505B" w:rsidRDefault="00C74E58" w:rsidP="00C74E58">
                      <w:pP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es-MX"/>
                        </w:rPr>
                      </w:pPr>
                      <w:r w:rsidRPr="00B0505B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es-MX"/>
                        </w:rPr>
                        <w:t>N.º Certificado</w:t>
                      </w:r>
                    </w:p>
                    <w:p w14:paraId="66C69C86" w14:textId="77777777" w:rsidR="00C74E58" w:rsidRPr="00B0505B" w:rsidRDefault="00C74E58" w:rsidP="00C74E58">
                      <w:pPr>
                        <w:rPr>
                          <w:rFonts w:cstheme="minorHAnsi"/>
                          <w:sz w:val="16"/>
                          <w:szCs w:val="16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62E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3066661" wp14:editId="44F9497B">
                <wp:simplePos x="0" y="0"/>
                <wp:positionH relativeFrom="column">
                  <wp:posOffset>1583690</wp:posOffset>
                </wp:positionH>
                <wp:positionV relativeFrom="paragraph">
                  <wp:posOffset>-234316</wp:posOffset>
                </wp:positionV>
                <wp:extent cx="2133600" cy="84772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07F60" w14:textId="77777777" w:rsidR="00C74E58" w:rsidRPr="00031129" w:rsidRDefault="00C74E58" w:rsidP="00C74E5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31129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TIMBRE DE RECEPCI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ON</w:t>
                            </w:r>
                          </w:p>
                          <w:p w14:paraId="65534F87" w14:textId="77777777" w:rsidR="00C74E58" w:rsidRPr="00031129" w:rsidRDefault="00C74E58" w:rsidP="00C74E58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66661" id="_x0000_s1028" type="#_x0000_t202" style="position:absolute;margin-left:124.7pt;margin-top:-18.45pt;width:168pt;height:6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">
                <v:textbox>
                  <w:txbxContent>
                    <w:p w14:paraId="40F07F60" w14:textId="77777777" w:rsidR="00C74E58" w:rsidRPr="00031129" w:rsidRDefault="00C74E58" w:rsidP="00C74E58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es-MX"/>
                        </w:rPr>
                      </w:pPr>
                      <w:r w:rsidRPr="00031129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es-MX"/>
                        </w:rPr>
                        <w:t>TIMBRE DE RECEPCI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es-MX"/>
                        </w:rPr>
                        <w:t>ON</w:t>
                      </w:r>
                    </w:p>
                    <w:p w14:paraId="65534F87" w14:textId="77777777" w:rsidR="00C74E58" w:rsidRPr="00031129" w:rsidRDefault="00C74E58" w:rsidP="00C74E58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9EFFD8" w14:textId="77777777" w:rsidR="00331954" w:rsidRDefault="002F74D1" w:rsidP="00331954">
      <w:pPr>
        <w:spacing w:after="0" w:line="240" w:lineRule="auto"/>
        <w:ind w:left="-426" w:right="8270"/>
        <w:jc w:val="center"/>
        <w:rPr>
          <w:sz w:val="16"/>
          <w:szCs w:val="16"/>
        </w:rPr>
      </w:pPr>
      <w:bookmarkStart w:id="0" w:name="_Hlk65597690"/>
      <w:r w:rsidRPr="00331954">
        <w:rPr>
          <w:sz w:val="16"/>
          <w:szCs w:val="16"/>
        </w:rPr>
        <w:t>DEPARTAMENTO DE RENTAS Y PATENTES</w:t>
      </w:r>
    </w:p>
    <w:p w14:paraId="667DF2C9" w14:textId="155E5054" w:rsidR="00331954" w:rsidRDefault="002F74D1" w:rsidP="00331954">
      <w:pPr>
        <w:spacing w:after="0" w:line="240" w:lineRule="auto"/>
        <w:ind w:left="-426" w:right="8270"/>
        <w:jc w:val="center"/>
        <w:rPr>
          <w:sz w:val="16"/>
          <w:szCs w:val="16"/>
        </w:rPr>
      </w:pPr>
      <w:r w:rsidRPr="00331954">
        <w:rPr>
          <w:sz w:val="16"/>
          <w:szCs w:val="16"/>
        </w:rPr>
        <w:t>TELEFONO 2290271</w:t>
      </w:r>
      <w:r w:rsidR="00E11C66">
        <w:rPr>
          <w:sz w:val="16"/>
          <w:szCs w:val="16"/>
        </w:rPr>
        <w:t>1</w:t>
      </w:r>
      <w:r w:rsidRPr="00331954">
        <w:rPr>
          <w:sz w:val="16"/>
          <w:szCs w:val="16"/>
        </w:rPr>
        <w:t>6</w:t>
      </w:r>
      <w:r w:rsidR="00331954">
        <w:rPr>
          <w:sz w:val="16"/>
          <w:szCs w:val="16"/>
        </w:rPr>
        <w:t>/ 2290271</w:t>
      </w:r>
      <w:r w:rsidR="002C1E8C">
        <w:rPr>
          <w:sz w:val="16"/>
          <w:szCs w:val="16"/>
        </w:rPr>
        <w:t>56</w:t>
      </w:r>
    </w:p>
    <w:p w14:paraId="6297B15A" w14:textId="56467D64" w:rsidR="002F74D1" w:rsidRPr="00331954" w:rsidRDefault="002F74D1" w:rsidP="00331954">
      <w:pPr>
        <w:spacing w:after="0" w:line="240" w:lineRule="auto"/>
        <w:ind w:left="-426" w:right="8270"/>
        <w:jc w:val="center"/>
        <w:rPr>
          <w:sz w:val="16"/>
          <w:szCs w:val="16"/>
        </w:rPr>
      </w:pPr>
      <w:r w:rsidRPr="00331954">
        <w:rPr>
          <w:sz w:val="16"/>
          <w:szCs w:val="16"/>
        </w:rPr>
        <w:t>rentas@munimelipilla</w:t>
      </w:r>
      <w:r w:rsidR="00331954" w:rsidRPr="00331954">
        <w:rPr>
          <w:sz w:val="16"/>
          <w:szCs w:val="16"/>
        </w:rPr>
        <w:t>.cl</w:t>
      </w:r>
    </w:p>
    <w:bookmarkEnd w:id="0"/>
    <w:p w14:paraId="646F6F1B" w14:textId="77777777" w:rsidR="001A62E8" w:rsidRDefault="001A62E8" w:rsidP="00C74E58">
      <w:pPr>
        <w:widowControl w:val="0"/>
        <w:autoSpaceDE w:val="0"/>
        <w:autoSpaceDN w:val="0"/>
        <w:adjustRightInd w:val="0"/>
        <w:spacing w:before="36" w:after="0" w:line="240" w:lineRule="auto"/>
        <w:ind w:left="1468" w:right="1316"/>
        <w:jc w:val="center"/>
        <w:rPr>
          <w:rFonts w:ascii="Calibri" w:eastAsia="MS Mincho" w:hAnsi="Calibri" w:cs="Calibri"/>
          <w:b/>
          <w:bCs/>
          <w:sz w:val="24"/>
          <w:szCs w:val="24"/>
          <w:u w:val="thick"/>
          <w:lang w:val="es-ES" w:eastAsia="ja-JP"/>
        </w:rPr>
      </w:pPr>
    </w:p>
    <w:p w14:paraId="4B35E026" w14:textId="17396E49" w:rsidR="00C74E58" w:rsidRPr="00C74E58" w:rsidRDefault="00C74E58" w:rsidP="00C74E58">
      <w:pPr>
        <w:widowControl w:val="0"/>
        <w:autoSpaceDE w:val="0"/>
        <w:autoSpaceDN w:val="0"/>
        <w:adjustRightInd w:val="0"/>
        <w:spacing w:before="36" w:after="0" w:line="240" w:lineRule="auto"/>
        <w:ind w:left="1468" w:right="1316"/>
        <w:jc w:val="center"/>
        <w:rPr>
          <w:rFonts w:ascii="Calibri" w:eastAsia="MS Mincho" w:hAnsi="Calibri" w:cs="Calibri"/>
          <w:sz w:val="24"/>
          <w:szCs w:val="24"/>
          <w:lang w:val="es-ES" w:eastAsia="ja-JP"/>
        </w:rPr>
      </w:pPr>
      <w:r w:rsidRPr="00C74E58">
        <w:rPr>
          <w:rFonts w:ascii="Calibri" w:eastAsia="MS Mincho" w:hAnsi="Calibri" w:cs="Calibri"/>
          <w:b/>
          <w:bCs/>
          <w:sz w:val="24"/>
          <w:szCs w:val="24"/>
          <w:u w:val="thick"/>
          <w:lang w:val="es-ES" w:eastAsia="ja-JP"/>
        </w:rPr>
        <w:t>SOLICITUD DE CERTIFICADO DE REBAJA DE INVERSIONES AÑO 202</w:t>
      </w:r>
      <w:r w:rsidR="002C1E8C">
        <w:rPr>
          <w:rFonts w:ascii="Calibri" w:eastAsia="MS Mincho" w:hAnsi="Calibri" w:cs="Calibri"/>
          <w:b/>
          <w:bCs/>
          <w:sz w:val="24"/>
          <w:szCs w:val="24"/>
          <w:u w:val="thick"/>
          <w:lang w:val="es-ES" w:eastAsia="ja-JP"/>
        </w:rPr>
        <w:t>5</w:t>
      </w:r>
    </w:p>
    <w:p w14:paraId="6CE501F8" w14:textId="6FFDDEFB" w:rsidR="00C74E58" w:rsidRPr="00C74E58" w:rsidRDefault="00C74E58" w:rsidP="00C74E58">
      <w:pPr>
        <w:widowControl w:val="0"/>
        <w:autoSpaceDE w:val="0"/>
        <w:autoSpaceDN w:val="0"/>
        <w:adjustRightInd w:val="0"/>
        <w:spacing w:before="36" w:after="0" w:line="240" w:lineRule="auto"/>
        <w:ind w:left="142" w:right="-2" w:firstLine="142"/>
        <w:jc w:val="center"/>
        <w:rPr>
          <w:rFonts w:ascii="Calibri" w:eastAsia="MS Mincho" w:hAnsi="Calibri" w:cs="Calibri"/>
          <w:b/>
          <w:bCs/>
          <w:w w:val="99"/>
          <w:sz w:val="20"/>
          <w:szCs w:val="20"/>
          <w:lang w:val="es-ES" w:eastAsia="ja-JP"/>
        </w:rPr>
      </w:pPr>
      <w:r w:rsidRPr="00C74E58">
        <w:rPr>
          <w:rFonts w:ascii="Calibri" w:eastAsia="MS Mincho" w:hAnsi="Calibri" w:cs="Calibri"/>
          <w:b/>
          <w:bCs/>
          <w:sz w:val="20"/>
          <w:szCs w:val="20"/>
          <w:lang w:val="es-ES" w:eastAsia="ja-JP"/>
        </w:rPr>
        <w:t>(Para efectos de la determinación del capital afecto a Patentes Comercial e Industrial Periodo Julio 202</w:t>
      </w:r>
      <w:r w:rsidR="002C1E8C">
        <w:rPr>
          <w:rFonts w:ascii="Calibri" w:eastAsia="MS Mincho" w:hAnsi="Calibri" w:cs="Calibri"/>
          <w:b/>
          <w:bCs/>
          <w:sz w:val="20"/>
          <w:szCs w:val="20"/>
          <w:lang w:val="es-ES" w:eastAsia="ja-JP"/>
        </w:rPr>
        <w:t>5</w:t>
      </w:r>
      <w:r w:rsidRPr="00C74E58">
        <w:rPr>
          <w:rFonts w:ascii="Calibri" w:eastAsia="MS Mincho" w:hAnsi="Calibri" w:cs="Calibri"/>
          <w:b/>
          <w:bCs/>
          <w:sz w:val="20"/>
          <w:szCs w:val="20"/>
          <w:lang w:val="es-ES" w:eastAsia="ja-JP"/>
        </w:rPr>
        <w:t xml:space="preserve"> a Junio 202</w:t>
      </w:r>
      <w:r w:rsidR="002C1E8C">
        <w:rPr>
          <w:rFonts w:ascii="Calibri" w:eastAsia="MS Mincho" w:hAnsi="Calibri" w:cs="Calibri"/>
          <w:b/>
          <w:bCs/>
          <w:sz w:val="20"/>
          <w:szCs w:val="20"/>
          <w:lang w:val="es-ES" w:eastAsia="ja-JP"/>
        </w:rPr>
        <w:t>6</w:t>
      </w:r>
      <w:r w:rsidRPr="00C74E58">
        <w:rPr>
          <w:rFonts w:ascii="Calibri" w:eastAsia="MS Mincho" w:hAnsi="Calibri" w:cs="Calibri"/>
          <w:b/>
          <w:bCs/>
          <w:w w:val="99"/>
          <w:sz w:val="20"/>
          <w:szCs w:val="20"/>
          <w:lang w:val="es-ES" w:eastAsia="ja-JP"/>
        </w:rPr>
        <w:t>)</w:t>
      </w:r>
    </w:p>
    <w:p w14:paraId="28898413" w14:textId="77777777" w:rsidR="00C74E58" w:rsidRPr="001A62E8" w:rsidRDefault="00C74E58" w:rsidP="00C74E58">
      <w:pPr>
        <w:widowControl w:val="0"/>
        <w:autoSpaceDE w:val="0"/>
        <w:autoSpaceDN w:val="0"/>
        <w:adjustRightInd w:val="0"/>
        <w:spacing w:before="36" w:after="0" w:line="240" w:lineRule="auto"/>
        <w:ind w:left="142" w:right="-2" w:firstLine="142"/>
        <w:jc w:val="both"/>
        <w:rPr>
          <w:rFonts w:ascii="Calibri" w:eastAsia="MS Mincho" w:hAnsi="Calibri" w:cs="Calibri"/>
          <w:b/>
          <w:bCs/>
          <w:sz w:val="4"/>
          <w:szCs w:val="4"/>
          <w:lang w:val="es-ES" w:eastAsia="ja-JP"/>
        </w:rPr>
      </w:pPr>
    </w:p>
    <w:p w14:paraId="3E9CA5D8" w14:textId="77777777" w:rsidR="00C74E58" w:rsidRPr="001A62E8" w:rsidRDefault="00C74E58" w:rsidP="00C74E58">
      <w:pPr>
        <w:widowControl w:val="0"/>
        <w:autoSpaceDE w:val="0"/>
        <w:autoSpaceDN w:val="0"/>
        <w:adjustRightInd w:val="0"/>
        <w:spacing w:before="36" w:after="0" w:line="240" w:lineRule="auto"/>
        <w:ind w:left="142" w:right="-2" w:firstLine="142"/>
        <w:jc w:val="both"/>
        <w:rPr>
          <w:rFonts w:ascii="Calibri" w:eastAsia="MS Mincho" w:hAnsi="Calibri" w:cs="Calibri"/>
          <w:b/>
          <w:bCs/>
          <w:sz w:val="4"/>
          <w:szCs w:val="4"/>
          <w:lang w:val="es-ES" w:eastAsia="ja-JP"/>
        </w:rPr>
      </w:pPr>
    </w:p>
    <w:p w14:paraId="1A931A40" w14:textId="77777777" w:rsidR="00C74E58" w:rsidRPr="00C74E58" w:rsidRDefault="00C74E58" w:rsidP="00C74E58">
      <w:pPr>
        <w:widowControl w:val="0"/>
        <w:autoSpaceDE w:val="0"/>
        <w:autoSpaceDN w:val="0"/>
        <w:adjustRightInd w:val="0"/>
        <w:spacing w:before="36" w:after="0" w:line="240" w:lineRule="auto"/>
        <w:ind w:left="284" w:right="140"/>
        <w:jc w:val="both"/>
        <w:rPr>
          <w:rFonts w:ascii="Calibri" w:eastAsia="MS Mincho" w:hAnsi="Calibri" w:cs="Calibri"/>
          <w:b/>
          <w:bCs/>
          <w:w w:val="99"/>
          <w:sz w:val="18"/>
          <w:szCs w:val="18"/>
          <w:lang w:val="es-ES" w:eastAsia="ja-JP"/>
        </w:rPr>
      </w:pPr>
      <w:r w:rsidRPr="00C74E58">
        <w:rPr>
          <w:rFonts w:ascii="Calibri" w:eastAsia="MS Mincho" w:hAnsi="Calibri" w:cs="Calibri"/>
          <w:b/>
          <w:bCs/>
          <w:sz w:val="18"/>
          <w:szCs w:val="18"/>
          <w:lang w:val="es-ES" w:eastAsia="ja-JP"/>
        </w:rPr>
        <w:t>SOLICITO A LA MUNICIPALIDAD DE MELIPILLA, DE ACUERDO A LAS DISPOSICIONES DEL ARTICULO 24 DEL DECRETO LEY Nº 3.063, DE 1979, SE EXTIENDE UN CERTIFICADO QUE ACREDITE INVERSIONES VIGENTES, PARA SER PRESENTADO EN LA MUNICIPALIDAD QUE CORRESPONDA.</w:t>
      </w:r>
    </w:p>
    <w:p w14:paraId="5A3DC662" w14:textId="7AEAD662" w:rsidR="00E000FF" w:rsidRDefault="00C74E58">
      <w:r w:rsidRPr="00C74E58">
        <w:rPr>
          <w:noProof/>
        </w:rPr>
        <w:drawing>
          <wp:inline distT="0" distB="0" distL="0" distR="0" wp14:anchorId="3E77AB41" wp14:editId="11EB5D15">
            <wp:extent cx="6372225" cy="53054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CB6C1" w14:textId="6C1348CE" w:rsidR="00B97522" w:rsidRPr="00B97522" w:rsidRDefault="00B97522" w:rsidP="00B97522">
      <w:pPr>
        <w:spacing w:after="0" w:line="240" w:lineRule="auto"/>
        <w:jc w:val="center"/>
        <w:rPr>
          <w:sz w:val="18"/>
          <w:szCs w:val="18"/>
        </w:rPr>
      </w:pPr>
      <w:r w:rsidRPr="00B97522">
        <w:rPr>
          <w:sz w:val="18"/>
          <w:szCs w:val="18"/>
        </w:rPr>
        <w:t>COPIA CONTRIBUYENTE</w:t>
      </w:r>
    </w:p>
    <w:p w14:paraId="70D8512F" w14:textId="73C2D3CD" w:rsidR="00C74E58" w:rsidRPr="00D109A9" w:rsidRDefault="00535D86" w:rsidP="00D109A9">
      <w:pPr>
        <w:jc w:val="center"/>
        <w:rPr>
          <w:b/>
          <w:bCs/>
          <w:u w:val="single"/>
        </w:rPr>
      </w:pPr>
      <w:r>
        <w:rPr>
          <w:rFonts w:eastAsia="Times New Roman" w:cs="Calibri"/>
          <w:b/>
          <w:bCs/>
          <w:noProof/>
          <w:sz w:val="24"/>
          <w:szCs w:val="24"/>
          <w:lang w:eastAsia="es-CL"/>
        </w:rPr>
        <w:drawing>
          <wp:anchor distT="0" distB="0" distL="114300" distR="114300" simplePos="0" relativeHeight="251684864" behindDoc="0" locked="0" layoutInCell="1" allowOverlap="1" wp14:anchorId="15FA15AB" wp14:editId="14371E4E">
            <wp:simplePos x="0" y="0"/>
            <wp:positionH relativeFrom="margin">
              <wp:align>left</wp:align>
            </wp:positionH>
            <wp:positionV relativeFrom="margin">
              <wp:posOffset>7590790</wp:posOffset>
            </wp:positionV>
            <wp:extent cx="1181100" cy="518795"/>
            <wp:effectExtent l="0" t="0" r="0" b="0"/>
            <wp:wrapSquare wrapText="bothSides"/>
            <wp:docPr id="8869143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34853" name="Imagen 2026348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9A9" w:rsidRPr="00D109A9">
        <w:rPr>
          <w:b/>
          <w:bCs/>
          <w:u w:val="single"/>
        </w:rPr>
        <w:t>RECIBO SOLICITUD REBAJA DE INVERSIONES AÑO 202</w:t>
      </w:r>
      <w:r>
        <w:rPr>
          <w:b/>
          <w:bCs/>
          <w:u w:val="single"/>
        </w:rPr>
        <w:t>5</w:t>
      </w:r>
    </w:p>
    <w:p w14:paraId="0670659E" w14:textId="0978A0F0" w:rsidR="00D109A9" w:rsidRPr="00C74E58" w:rsidRDefault="001A62E8" w:rsidP="00C74E5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5385AB9" wp14:editId="677BEBFD">
                <wp:simplePos x="0" y="0"/>
                <wp:positionH relativeFrom="column">
                  <wp:posOffset>4136390</wp:posOffset>
                </wp:positionH>
                <wp:positionV relativeFrom="paragraph">
                  <wp:posOffset>105410</wp:posOffset>
                </wp:positionV>
                <wp:extent cx="1581150" cy="381000"/>
                <wp:effectExtent l="0" t="0" r="19050" b="190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5752F" w14:textId="77777777" w:rsidR="002F74D1" w:rsidRPr="00B0505B" w:rsidRDefault="002F74D1" w:rsidP="002F74D1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 w:rsidRPr="00B0505B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Fecha Recepción</w:t>
                            </w:r>
                          </w:p>
                          <w:p w14:paraId="4F2D567A" w14:textId="77777777" w:rsidR="002F74D1" w:rsidRDefault="002F74D1" w:rsidP="002F74D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95B6E53" w14:textId="77777777" w:rsidR="002F74D1" w:rsidRPr="00031129" w:rsidRDefault="002F74D1" w:rsidP="002F74D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85AB9" id="_x0000_s1029" type="#_x0000_t202" style="position:absolute;margin-left:325.7pt;margin-top:8.3pt;width:124.5pt;height:30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">
                <v:textbox>
                  <w:txbxContent>
                    <w:p w14:paraId="41C5752F" w14:textId="77777777" w:rsidR="002F74D1" w:rsidRPr="00B0505B" w:rsidRDefault="002F74D1" w:rsidP="002F74D1">
                      <w:pPr>
                        <w:rPr>
                          <w:b/>
                          <w:bCs/>
                          <w:lang w:val="es-MX"/>
                        </w:rPr>
                      </w:pPr>
                      <w:r w:rsidRPr="00B0505B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es-MX"/>
                        </w:rPr>
                        <w:t>Fecha Recepción</w:t>
                      </w:r>
                    </w:p>
                    <w:p w14:paraId="4F2D567A" w14:textId="77777777" w:rsidR="002F74D1" w:rsidRDefault="002F74D1" w:rsidP="002F74D1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es-MX"/>
                        </w:rPr>
                      </w:pPr>
                    </w:p>
                    <w:p w14:paraId="195B6E53" w14:textId="77777777" w:rsidR="002F74D1" w:rsidRPr="00031129" w:rsidRDefault="002F74D1" w:rsidP="002F74D1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AB89629" wp14:editId="1754ADEE">
                <wp:simplePos x="0" y="0"/>
                <wp:positionH relativeFrom="column">
                  <wp:posOffset>1783715</wp:posOffset>
                </wp:positionH>
                <wp:positionV relativeFrom="paragraph">
                  <wp:posOffset>80645</wp:posOffset>
                </wp:positionV>
                <wp:extent cx="2133600" cy="857250"/>
                <wp:effectExtent l="0" t="0" r="19050" b="1905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B74A8" w14:textId="77777777" w:rsidR="002F74D1" w:rsidRPr="00031129" w:rsidRDefault="002F74D1" w:rsidP="002F74D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31129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TIMBRE DE RECEPCI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ON</w:t>
                            </w:r>
                          </w:p>
                          <w:p w14:paraId="23A73B35" w14:textId="77777777" w:rsidR="002F74D1" w:rsidRPr="00031129" w:rsidRDefault="002F74D1" w:rsidP="002F74D1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89629" id="_x0000_s1030" type="#_x0000_t202" style="position:absolute;margin-left:140.45pt;margin-top:6.35pt;width:168pt;height:6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">
                <v:textbox>
                  <w:txbxContent>
                    <w:p w14:paraId="43AB74A8" w14:textId="77777777" w:rsidR="002F74D1" w:rsidRPr="00031129" w:rsidRDefault="002F74D1" w:rsidP="002F74D1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es-MX"/>
                        </w:rPr>
                      </w:pPr>
                      <w:r w:rsidRPr="00031129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es-MX"/>
                        </w:rPr>
                        <w:t>TIMBRE DE RECEPCI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es-MX"/>
                        </w:rPr>
                        <w:t>ON</w:t>
                      </w:r>
                    </w:p>
                    <w:p w14:paraId="23A73B35" w14:textId="77777777" w:rsidR="002F74D1" w:rsidRPr="00031129" w:rsidRDefault="002F74D1" w:rsidP="002F74D1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4D7415" w14:textId="1B11A389" w:rsidR="00C74E58" w:rsidRPr="00C74E58" w:rsidRDefault="001A62E8" w:rsidP="00C74E58">
      <w:r w:rsidRPr="00031129">
        <w:rPr>
          <w:rFonts w:cstheme="minorHAnsi"/>
          <w:b/>
          <w:bCs/>
          <w:noProof/>
          <w:u w:val="thick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A503452" wp14:editId="410E58C6">
                <wp:simplePos x="0" y="0"/>
                <wp:positionH relativeFrom="margin">
                  <wp:posOffset>4126865</wp:posOffset>
                </wp:positionH>
                <wp:positionV relativeFrom="paragraph">
                  <wp:posOffset>229236</wp:posOffset>
                </wp:positionV>
                <wp:extent cx="1590675" cy="381000"/>
                <wp:effectExtent l="0" t="0" r="28575" b="190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96D40" w14:textId="77777777" w:rsidR="002F74D1" w:rsidRPr="00B0505B" w:rsidRDefault="002F74D1" w:rsidP="002F74D1">
                            <w:pP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0505B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N.º Certificado</w:t>
                            </w:r>
                          </w:p>
                          <w:p w14:paraId="07A13D45" w14:textId="77777777" w:rsidR="002F74D1" w:rsidRPr="00B0505B" w:rsidRDefault="002F74D1" w:rsidP="002F74D1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03452" id="_x0000_s1031" type="#_x0000_t202" style="position:absolute;margin-left:324.95pt;margin-top:18.05pt;width:125.25pt;height:30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">
                <v:textbox>
                  <w:txbxContent>
                    <w:p w14:paraId="7FB96D40" w14:textId="77777777" w:rsidR="002F74D1" w:rsidRPr="00B0505B" w:rsidRDefault="002F74D1" w:rsidP="002F74D1">
                      <w:pP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es-MX"/>
                        </w:rPr>
                      </w:pPr>
                      <w:r w:rsidRPr="00B0505B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es-MX"/>
                        </w:rPr>
                        <w:t>N.º Certificado</w:t>
                      </w:r>
                    </w:p>
                    <w:p w14:paraId="07A13D45" w14:textId="77777777" w:rsidR="002F74D1" w:rsidRPr="00B0505B" w:rsidRDefault="002F74D1" w:rsidP="002F74D1">
                      <w:pPr>
                        <w:rPr>
                          <w:rFonts w:cstheme="minorHAnsi"/>
                          <w:sz w:val="16"/>
                          <w:szCs w:val="16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336ECD" w14:textId="174DB47B" w:rsidR="00331954" w:rsidRDefault="00331954" w:rsidP="00331954">
      <w:pPr>
        <w:spacing w:after="0" w:line="240" w:lineRule="auto"/>
        <w:ind w:left="-426" w:right="8270"/>
        <w:jc w:val="center"/>
        <w:rPr>
          <w:sz w:val="16"/>
          <w:szCs w:val="16"/>
        </w:rPr>
      </w:pPr>
      <w:r w:rsidRPr="00331954">
        <w:rPr>
          <w:sz w:val="16"/>
          <w:szCs w:val="16"/>
        </w:rPr>
        <w:t>DEPARTAMENTO DE RENTAS Y PATENTES</w:t>
      </w:r>
    </w:p>
    <w:p w14:paraId="182EA769" w14:textId="5A9911DA" w:rsidR="00331954" w:rsidRDefault="00331954" w:rsidP="00331954">
      <w:pPr>
        <w:spacing w:after="0" w:line="240" w:lineRule="auto"/>
        <w:ind w:left="-426" w:right="8270"/>
        <w:jc w:val="center"/>
        <w:rPr>
          <w:sz w:val="16"/>
          <w:szCs w:val="16"/>
        </w:rPr>
      </w:pPr>
      <w:r w:rsidRPr="00331954">
        <w:rPr>
          <w:sz w:val="16"/>
          <w:szCs w:val="16"/>
        </w:rPr>
        <w:t>TELEFONO 229027126</w:t>
      </w:r>
      <w:r>
        <w:rPr>
          <w:sz w:val="16"/>
          <w:szCs w:val="16"/>
        </w:rPr>
        <w:t>/ 2290271</w:t>
      </w:r>
      <w:r w:rsidR="002C1E8C">
        <w:rPr>
          <w:sz w:val="16"/>
          <w:szCs w:val="16"/>
        </w:rPr>
        <w:t>56</w:t>
      </w:r>
    </w:p>
    <w:p w14:paraId="50D92110" w14:textId="2A1FACF5" w:rsidR="00331954" w:rsidRPr="00331954" w:rsidRDefault="00404B00" w:rsidP="00331954">
      <w:pPr>
        <w:spacing w:after="0" w:line="240" w:lineRule="auto"/>
        <w:ind w:left="-426" w:right="8270"/>
        <w:jc w:val="center"/>
        <w:rPr>
          <w:sz w:val="16"/>
          <w:szCs w:val="16"/>
        </w:rPr>
      </w:pPr>
      <w:r>
        <w:rPr>
          <w:sz w:val="16"/>
          <w:szCs w:val="16"/>
        </w:rPr>
        <w:t>r</w:t>
      </w:r>
      <w:r w:rsidR="00331954" w:rsidRPr="00331954">
        <w:rPr>
          <w:sz w:val="16"/>
          <w:szCs w:val="16"/>
        </w:rPr>
        <w:t>entas@munimelipilla.cl</w:t>
      </w:r>
    </w:p>
    <w:p w14:paraId="06881A75" w14:textId="45F9D519" w:rsidR="00C74E58" w:rsidRPr="001A62E8" w:rsidRDefault="00B97522" w:rsidP="00C74E58">
      <w:pPr>
        <w:rPr>
          <w:sz w:val="8"/>
          <w:szCs w:val="8"/>
        </w:rPr>
      </w:pPr>
      <w:r w:rsidRPr="00D109A9">
        <w:rPr>
          <w:noProof/>
        </w:rPr>
        <w:drawing>
          <wp:anchor distT="0" distB="0" distL="114300" distR="114300" simplePos="0" relativeHeight="251675648" behindDoc="1" locked="0" layoutInCell="1" allowOverlap="1" wp14:anchorId="48236494" wp14:editId="1C70F26E">
            <wp:simplePos x="0" y="0"/>
            <wp:positionH relativeFrom="margin">
              <wp:align>left</wp:align>
            </wp:positionH>
            <wp:positionV relativeFrom="paragraph">
              <wp:posOffset>89535</wp:posOffset>
            </wp:positionV>
            <wp:extent cx="6372225" cy="1809750"/>
            <wp:effectExtent l="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FB67FB" w14:textId="7E05F7A1" w:rsidR="00C74E58" w:rsidRDefault="00C74E58" w:rsidP="00C74E58"/>
    <w:p w14:paraId="129EA61C" w14:textId="77777777" w:rsidR="00B97522" w:rsidRDefault="00B97522" w:rsidP="002F74D1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09CA2B79" w14:textId="77777777" w:rsidR="00B97522" w:rsidRDefault="00B97522" w:rsidP="002F74D1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116F00B8" w14:textId="77777777" w:rsidR="00B97522" w:rsidRDefault="00B97522" w:rsidP="002F74D1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1A059E45" w14:textId="77777777" w:rsidR="00B97522" w:rsidRDefault="00B97522" w:rsidP="002F74D1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54AC4EED" w14:textId="77777777" w:rsidR="00B97522" w:rsidRDefault="00B97522" w:rsidP="002F74D1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0C4791AC" w14:textId="77777777" w:rsidR="00B97522" w:rsidRDefault="00B97522" w:rsidP="002F74D1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5A33DC73" w14:textId="77777777" w:rsidR="00B97522" w:rsidRDefault="00B97522" w:rsidP="002F74D1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2BDB2181" w14:textId="77777777" w:rsidR="00B97522" w:rsidRDefault="00B97522" w:rsidP="002F74D1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0F368B2C" w14:textId="77777777" w:rsidR="00B97522" w:rsidRDefault="00B97522" w:rsidP="002F74D1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3C838235" w14:textId="77777777" w:rsidR="00B97522" w:rsidRDefault="00B97522" w:rsidP="002F74D1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20BEB299" w14:textId="77777777" w:rsidR="00B97522" w:rsidRDefault="00B97522" w:rsidP="002F74D1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69488EA6" w14:textId="14CFD710" w:rsidR="002F74D1" w:rsidRPr="002C1E8C" w:rsidRDefault="002F74D1" w:rsidP="002F74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C1E8C">
        <w:rPr>
          <w:b/>
          <w:bCs/>
          <w:sz w:val="24"/>
          <w:szCs w:val="24"/>
        </w:rPr>
        <w:t>NOTA: Las solicitudes que REBAJEN INVERSIONES E</w:t>
      </w:r>
      <w:r w:rsidR="00B97522" w:rsidRPr="002C1E8C">
        <w:rPr>
          <w:b/>
          <w:bCs/>
          <w:sz w:val="24"/>
          <w:szCs w:val="24"/>
        </w:rPr>
        <w:t>N MELIPILLA</w:t>
      </w:r>
      <w:r w:rsidRPr="002C1E8C">
        <w:rPr>
          <w:b/>
          <w:bCs/>
          <w:sz w:val="24"/>
          <w:szCs w:val="24"/>
        </w:rPr>
        <w:t xml:space="preserve"> se recibirán hasta el 31/05/202</w:t>
      </w:r>
      <w:r w:rsidR="00535D86" w:rsidRPr="002C1E8C">
        <w:rPr>
          <w:b/>
          <w:bCs/>
          <w:sz w:val="24"/>
          <w:szCs w:val="24"/>
        </w:rPr>
        <w:t>5</w:t>
      </w:r>
      <w:r w:rsidRPr="002C1E8C">
        <w:rPr>
          <w:b/>
          <w:bCs/>
          <w:sz w:val="24"/>
          <w:szCs w:val="24"/>
        </w:rPr>
        <w:t>.</w:t>
      </w:r>
    </w:p>
    <w:p w14:paraId="3786097B" w14:textId="6CBA3969" w:rsidR="002F74D1" w:rsidRPr="002C1E8C" w:rsidRDefault="002F74D1" w:rsidP="002F74D1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AB772EC" w14:textId="789A5320" w:rsidR="001A62E8" w:rsidRDefault="00C04640" w:rsidP="002F74D1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rFonts w:eastAsia="Times New Roman" w:cs="Calibri"/>
          <w:b/>
          <w:bCs/>
          <w:noProof/>
          <w:sz w:val="24"/>
          <w:szCs w:val="24"/>
          <w:lang w:eastAsia="es-CL"/>
        </w:rPr>
        <w:lastRenderedPageBreak/>
        <w:drawing>
          <wp:anchor distT="0" distB="0" distL="114300" distR="114300" simplePos="0" relativeHeight="251682816" behindDoc="0" locked="0" layoutInCell="1" allowOverlap="1" wp14:anchorId="6884894A" wp14:editId="619E6289">
            <wp:simplePos x="0" y="0"/>
            <wp:positionH relativeFrom="margin">
              <wp:posOffset>-114300</wp:posOffset>
            </wp:positionH>
            <wp:positionV relativeFrom="margin">
              <wp:align>top</wp:align>
            </wp:positionV>
            <wp:extent cx="1181100" cy="518795"/>
            <wp:effectExtent l="0" t="0" r="0" b="0"/>
            <wp:wrapSquare wrapText="bothSides"/>
            <wp:docPr id="10020592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34853" name="Imagen 2026348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7F897" w14:textId="3728B4B1" w:rsidR="001A62E8" w:rsidRDefault="001A62E8" w:rsidP="002F74D1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53EF21DA" w14:textId="77777777" w:rsidR="001A62E8" w:rsidRDefault="001A62E8" w:rsidP="002F74D1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15F437C4" w14:textId="0182238C" w:rsidR="003C349B" w:rsidRDefault="003C349B" w:rsidP="002F74D1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13F1AAC2" w14:textId="1AFACAE5" w:rsidR="003C349B" w:rsidRDefault="003C349B" w:rsidP="003C349B">
      <w:pPr>
        <w:spacing w:after="0" w:line="240" w:lineRule="auto"/>
        <w:ind w:left="-426" w:right="8270"/>
        <w:jc w:val="center"/>
        <w:rPr>
          <w:sz w:val="16"/>
          <w:szCs w:val="16"/>
        </w:rPr>
      </w:pPr>
      <w:r w:rsidRPr="00331954">
        <w:rPr>
          <w:sz w:val="16"/>
          <w:szCs w:val="16"/>
        </w:rPr>
        <w:t>DEPARTAMENTO DE RENTAS Y PATENTES</w:t>
      </w:r>
    </w:p>
    <w:p w14:paraId="3930A2A1" w14:textId="2180697D" w:rsidR="003C349B" w:rsidRDefault="003C349B" w:rsidP="003C349B">
      <w:pPr>
        <w:spacing w:after="0" w:line="240" w:lineRule="auto"/>
        <w:ind w:left="-426" w:right="8270"/>
        <w:jc w:val="center"/>
        <w:rPr>
          <w:sz w:val="16"/>
          <w:szCs w:val="16"/>
        </w:rPr>
      </w:pPr>
      <w:r w:rsidRPr="00331954">
        <w:rPr>
          <w:sz w:val="16"/>
          <w:szCs w:val="16"/>
        </w:rPr>
        <w:t>TELEFONO 2290271</w:t>
      </w:r>
      <w:r w:rsidR="00E11C66">
        <w:rPr>
          <w:sz w:val="16"/>
          <w:szCs w:val="16"/>
        </w:rPr>
        <w:t>1</w:t>
      </w:r>
      <w:r w:rsidRPr="00331954">
        <w:rPr>
          <w:sz w:val="16"/>
          <w:szCs w:val="16"/>
        </w:rPr>
        <w:t>6</w:t>
      </w:r>
      <w:r>
        <w:rPr>
          <w:sz w:val="16"/>
          <w:szCs w:val="16"/>
        </w:rPr>
        <w:t>/ 2290271</w:t>
      </w:r>
      <w:r w:rsidR="002C1E8C">
        <w:rPr>
          <w:sz w:val="16"/>
          <w:szCs w:val="16"/>
        </w:rPr>
        <w:t>56</w:t>
      </w:r>
    </w:p>
    <w:p w14:paraId="19DBBF46" w14:textId="62FAB8AE" w:rsidR="003C349B" w:rsidRPr="00331954" w:rsidRDefault="003C349B" w:rsidP="003C349B">
      <w:pPr>
        <w:spacing w:after="0" w:line="240" w:lineRule="auto"/>
        <w:ind w:left="-426" w:right="8270"/>
        <w:jc w:val="center"/>
        <w:rPr>
          <w:sz w:val="16"/>
          <w:szCs w:val="16"/>
        </w:rPr>
      </w:pPr>
      <w:r w:rsidRPr="00331954">
        <w:rPr>
          <w:sz w:val="16"/>
          <w:szCs w:val="16"/>
        </w:rPr>
        <w:t>rentas@munimelipilla.cl</w:t>
      </w:r>
    </w:p>
    <w:p w14:paraId="7566D140" w14:textId="452FFB6E" w:rsidR="003C349B" w:rsidRDefault="003C349B" w:rsidP="007B6B1A">
      <w:pPr>
        <w:spacing w:after="0" w:line="240" w:lineRule="auto"/>
        <w:rPr>
          <w:b/>
          <w:bCs/>
          <w:sz w:val="18"/>
          <w:szCs w:val="18"/>
        </w:rPr>
      </w:pPr>
    </w:p>
    <w:p w14:paraId="5CCD7FB4" w14:textId="0E5789E7" w:rsidR="007B6B1A" w:rsidRDefault="007B6B1A" w:rsidP="007B6B1A">
      <w:pPr>
        <w:spacing w:after="0" w:line="240" w:lineRule="auto"/>
        <w:rPr>
          <w:b/>
          <w:bCs/>
          <w:sz w:val="18"/>
          <w:szCs w:val="18"/>
        </w:rPr>
      </w:pPr>
    </w:p>
    <w:p w14:paraId="4F522814" w14:textId="1DD853D8" w:rsidR="00034CB6" w:rsidRDefault="00034CB6" w:rsidP="007B6B1A">
      <w:pPr>
        <w:spacing w:after="0" w:line="240" w:lineRule="auto"/>
        <w:rPr>
          <w:b/>
          <w:bCs/>
          <w:sz w:val="18"/>
          <w:szCs w:val="18"/>
        </w:rPr>
      </w:pPr>
    </w:p>
    <w:p w14:paraId="0F155160" w14:textId="3FDF836D" w:rsidR="00034CB6" w:rsidRDefault="00034CB6" w:rsidP="007B6B1A">
      <w:pPr>
        <w:spacing w:after="0" w:line="240" w:lineRule="auto"/>
        <w:rPr>
          <w:b/>
          <w:bCs/>
          <w:sz w:val="18"/>
          <w:szCs w:val="18"/>
        </w:rPr>
      </w:pPr>
    </w:p>
    <w:p w14:paraId="69DDBE03" w14:textId="7ACF5C97" w:rsidR="00034CB6" w:rsidRDefault="00034CB6" w:rsidP="007B6B1A">
      <w:pPr>
        <w:spacing w:after="0" w:line="240" w:lineRule="auto"/>
        <w:rPr>
          <w:b/>
          <w:bCs/>
          <w:sz w:val="18"/>
          <w:szCs w:val="18"/>
        </w:rPr>
      </w:pPr>
    </w:p>
    <w:tbl>
      <w:tblPr>
        <w:tblW w:w="9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27"/>
        <w:gridCol w:w="1467"/>
        <w:gridCol w:w="5520"/>
      </w:tblGrid>
      <w:tr w:rsidR="00034CB6" w:rsidRPr="00034CB6" w14:paraId="2706C2B8" w14:textId="77777777" w:rsidTr="00C04640">
        <w:trPr>
          <w:trHeight w:val="49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14:paraId="14EB9C30" w14:textId="77777777" w:rsidR="00034CB6" w:rsidRPr="00034CB6" w:rsidRDefault="00034CB6" w:rsidP="00034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SECCIÓN C</w:t>
            </w:r>
          </w:p>
        </w:tc>
        <w:tc>
          <w:tcPr>
            <w:tcW w:w="82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14:paraId="2DD387A0" w14:textId="77777777" w:rsidR="00034CB6" w:rsidRPr="00034CB6" w:rsidRDefault="00034CB6" w:rsidP="00034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ANTECEDENTES Y DOCUMENTACIÓN PARA EL TRÁMITE</w:t>
            </w:r>
          </w:p>
        </w:tc>
      </w:tr>
      <w:tr w:rsidR="00034CB6" w:rsidRPr="00034CB6" w14:paraId="2EBF3C18" w14:textId="77777777" w:rsidTr="00C04640">
        <w:trPr>
          <w:trHeight w:val="15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14:paraId="4968CC28" w14:textId="77777777" w:rsidR="00034CB6" w:rsidRPr="00034CB6" w:rsidRDefault="00034CB6" w:rsidP="00034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INVERSORA OTRA COMUNA, RECPETORA MELIPILLA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14:paraId="546D0707" w14:textId="77777777" w:rsidR="00034CB6" w:rsidRPr="00034CB6" w:rsidRDefault="00034CB6" w:rsidP="00034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INVERSORA MELIPILLA, RECEPTORA MELIPILLA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14:paraId="75B371FA" w14:textId="77777777" w:rsidR="00034CB6" w:rsidRPr="00034CB6" w:rsidRDefault="00034CB6" w:rsidP="00034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INVERSORA MELIPILLA, RECEPTORA OTRA COMUNA</w:t>
            </w:r>
          </w:p>
        </w:tc>
        <w:tc>
          <w:tcPr>
            <w:tcW w:w="5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00288D3E" w14:textId="77777777" w:rsidR="00034CB6" w:rsidRPr="00034CB6" w:rsidRDefault="00034CB6" w:rsidP="00034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DOCUMENTOS</w:t>
            </w:r>
          </w:p>
        </w:tc>
      </w:tr>
      <w:tr w:rsidR="00034CB6" w:rsidRPr="00034CB6" w14:paraId="15723678" w14:textId="77777777" w:rsidTr="00C04640">
        <w:trPr>
          <w:trHeight w:val="87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43E0" w14:textId="77777777" w:rsidR="00034CB6" w:rsidRPr="00034CB6" w:rsidRDefault="00034CB6" w:rsidP="00034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EAD4" w14:textId="77777777" w:rsidR="00034CB6" w:rsidRPr="00034CB6" w:rsidRDefault="00034CB6" w:rsidP="00034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83A2" w14:textId="77777777" w:rsidR="00034CB6" w:rsidRPr="00034CB6" w:rsidRDefault="00034CB6" w:rsidP="00034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11CB5AC" w14:textId="4ADCE821" w:rsidR="00034CB6" w:rsidRPr="00034CB6" w:rsidRDefault="00034CB6" w:rsidP="00034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Balance Tributario (8 columnas) al 31/12/202</w:t>
            </w:r>
            <w:r w:rsidR="00971E63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de la Empresa Inversora, junto con un análisis de su cuenta de inversiones y con detalle de su valor tributario.</w:t>
            </w:r>
          </w:p>
        </w:tc>
      </w:tr>
      <w:tr w:rsidR="00034CB6" w:rsidRPr="00034CB6" w14:paraId="2CA5845D" w14:textId="77777777" w:rsidTr="00C04640">
        <w:trPr>
          <w:trHeight w:val="129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48CC" w14:textId="77777777" w:rsidR="00034CB6" w:rsidRPr="00034CB6" w:rsidRDefault="00034CB6" w:rsidP="00034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A494" w14:textId="77777777" w:rsidR="00034CB6" w:rsidRPr="00034CB6" w:rsidRDefault="00034CB6" w:rsidP="00034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C63D" w14:textId="77777777" w:rsidR="00034CB6" w:rsidRPr="00034CB6" w:rsidRDefault="00034CB6" w:rsidP="00034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5CF164" w14:textId="403ABC24" w:rsidR="00034CB6" w:rsidRPr="00034CB6" w:rsidRDefault="00034CB6" w:rsidP="00034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Certificado de inversión emitido por la Empresa Receptora valorizado al 31/12/202</w:t>
            </w:r>
            <w:r w:rsidR="009B05A8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. En el caso que la inversión se realice a través de un corredor de bolsa debe presentar Certificado de Transacción.</w:t>
            </w:r>
          </w:p>
        </w:tc>
      </w:tr>
      <w:tr w:rsidR="00034CB6" w:rsidRPr="00034CB6" w14:paraId="4FBDCE1B" w14:textId="77777777" w:rsidTr="00C04640">
        <w:trPr>
          <w:trHeight w:val="67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A126" w14:textId="77777777" w:rsidR="00034CB6" w:rsidRPr="00034CB6" w:rsidRDefault="00034CB6" w:rsidP="00034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25F1" w14:textId="77777777" w:rsidR="00034CB6" w:rsidRPr="00034CB6" w:rsidRDefault="00034CB6" w:rsidP="00034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610C" w14:textId="77777777" w:rsidR="00034CB6" w:rsidRPr="00034CB6" w:rsidRDefault="00034CB6" w:rsidP="00034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0DE2AD" w14:textId="36443BA7" w:rsidR="00034CB6" w:rsidRPr="00034CB6" w:rsidRDefault="00034CB6" w:rsidP="00034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Determinación de capital propio de la Empresa Inversora al 01/01/202</w:t>
            </w:r>
            <w:r w:rsidR="009B05A8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y cálculo de rebaja del mismo.</w:t>
            </w:r>
          </w:p>
        </w:tc>
      </w:tr>
      <w:tr w:rsidR="00034CB6" w:rsidRPr="00034CB6" w14:paraId="65B56738" w14:textId="77777777" w:rsidTr="00C04640">
        <w:trPr>
          <w:trHeight w:val="30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B1AF" w14:textId="77777777" w:rsidR="00034CB6" w:rsidRPr="00034CB6" w:rsidRDefault="00034CB6" w:rsidP="00034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522D" w14:textId="77777777" w:rsidR="00034CB6" w:rsidRPr="00034CB6" w:rsidRDefault="00034CB6" w:rsidP="00034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6CC0" w14:textId="77777777" w:rsidR="00034CB6" w:rsidRPr="00034CB6" w:rsidRDefault="00034CB6" w:rsidP="00034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EEEAE0" w14:textId="2859E711" w:rsidR="00034CB6" w:rsidRPr="00034CB6" w:rsidRDefault="00034CB6" w:rsidP="00034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Fotocopia de patente al día empresa inversora y receptora</w:t>
            </w:r>
            <w:r w:rsidR="00DF358A">
              <w:rPr>
                <w:rFonts w:ascii="Calibri" w:eastAsia="Times New Roman" w:hAnsi="Calibri" w:cs="Calibri"/>
                <w:color w:val="000000"/>
                <w:lang w:eastAsia="es-CL"/>
              </w:rPr>
              <w:t>.</w:t>
            </w:r>
          </w:p>
        </w:tc>
      </w:tr>
      <w:tr w:rsidR="00034CB6" w:rsidRPr="00034CB6" w14:paraId="4339F64C" w14:textId="77777777" w:rsidTr="00C04640">
        <w:trPr>
          <w:trHeight w:val="57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B2FF" w14:textId="77777777" w:rsidR="00034CB6" w:rsidRPr="00034CB6" w:rsidRDefault="00034CB6" w:rsidP="00034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D0CE" w14:textId="77777777" w:rsidR="00034CB6" w:rsidRPr="00034CB6" w:rsidRDefault="00034CB6" w:rsidP="00034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4588" w14:textId="77777777" w:rsidR="00034CB6" w:rsidRPr="00034CB6" w:rsidRDefault="00034CB6" w:rsidP="00034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832BF5" w14:textId="1871D252" w:rsidR="00034CB6" w:rsidRPr="00034CB6" w:rsidRDefault="00034CB6" w:rsidP="00034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Formulario 22 compacto y Certificado Solemne, año tributario 202</w:t>
            </w:r>
            <w:r w:rsidR="009B05A8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, empresa inversora.</w:t>
            </w:r>
          </w:p>
        </w:tc>
      </w:tr>
      <w:tr w:rsidR="00034CB6" w:rsidRPr="00034CB6" w14:paraId="780016D9" w14:textId="77777777" w:rsidTr="00C04640">
        <w:trPr>
          <w:trHeight w:val="66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A677" w14:textId="77777777" w:rsidR="00034CB6" w:rsidRPr="00034CB6" w:rsidRDefault="00034CB6" w:rsidP="00034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F4E7" w14:textId="77777777" w:rsidR="00034CB6" w:rsidRPr="00034CB6" w:rsidRDefault="00034CB6" w:rsidP="00034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1B4F" w14:textId="77777777" w:rsidR="00034CB6" w:rsidRPr="00034CB6" w:rsidRDefault="00034CB6" w:rsidP="00034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X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8A473ED" w14:textId="77777777" w:rsidR="00034CB6" w:rsidRPr="00034CB6" w:rsidRDefault="00034CB6" w:rsidP="00034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4CB6">
              <w:rPr>
                <w:rFonts w:ascii="Calibri" w:eastAsia="Times New Roman" w:hAnsi="Calibri" w:cs="Calibri"/>
                <w:color w:val="000000"/>
                <w:lang w:eastAsia="es-CL"/>
              </w:rPr>
              <w:t>Certificado extendido por la (S) Municipalidad (es) donde se encuentra (n) la (s) empresa (s) Receptora (s).</w:t>
            </w:r>
          </w:p>
        </w:tc>
      </w:tr>
    </w:tbl>
    <w:p w14:paraId="00201574" w14:textId="69E3BBB6" w:rsidR="00034CB6" w:rsidRDefault="00034CB6" w:rsidP="007B6B1A">
      <w:pPr>
        <w:spacing w:after="0" w:line="240" w:lineRule="auto"/>
        <w:rPr>
          <w:b/>
          <w:bCs/>
          <w:sz w:val="18"/>
          <w:szCs w:val="18"/>
        </w:rPr>
      </w:pPr>
    </w:p>
    <w:p w14:paraId="60A51447" w14:textId="77777777" w:rsidR="00034CB6" w:rsidRDefault="00034CB6" w:rsidP="007B6B1A">
      <w:pPr>
        <w:spacing w:after="0" w:line="240" w:lineRule="auto"/>
        <w:rPr>
          <w:b/>
          <w:bCs/>
          <w:sz w:val="18"/>
          <w:szCs w:val="18"/>
        </w:rPr>
      </w:pPr>
    </w:p>
    <w:p w14:paraId="397C0A44" w14:textId="66A2ADD0" w:rsidR="007B6B1A" w:rsidRDefault="007B6B1A" w:rsidP="007B6B1A">
      <w:pPr>
        <w:spacing w:after="0" w:line="240" w:lineRule="auto"/>
        <w:rPr>
          <w:b/>
          <w:bCs/>
          <w:sz w:val="18"/>
          <w:szCs w:val="18"/>
        </w:rPr>
      </w:pPr>
    </w:p>
    <w:p w14:paraId="09F2FFF9" w14:textId="27C3425A" w:rsidR="007B6B1A" w:rsidRDefault="007B6B1A" w:rsidP="007B6B1A">
      <w:pPr>
        <w:spacing w:after="0" w:line="240" w:lineRule="auto"/>
        <w:rPr>
          <w:b/>
          <w:bCs/>
          <w:sz w:val="18"/>
          <w:szCs w:val="18"/>
        </w:rPr>
      </w:pPr>
    </w:p>
    <w:p w14:paraId="08D549A5" w14:textId="7976F556" w:rsidR="00034CB6" w:rsidRDefault="00034CB6" w:rsidP="007B6B1A">
      <w:pPr>
        <w:spacing w:after="0" w:line="240" w:lineRule="auto"/>
        <w:rPr>
          <w:b/>
          <w:bCs/>
          <w:sz w:val="18"/>
          <w:szCs w:val="18"/>
        </w:rPr>
      </w:pPr>
    </w:p>
    <w:p w14:paraId="63AEDF7F" w14:textId="46C103B2" w:rsidR="00034CB6" w:rsidRDefault="00034CB6" w:rsidP="007B6B1A">
      <w:pPr>
        <w:spacing w:after="0" w:line="240" w:lineRule="auto"/>
        <w:rPr>
          <w:b/>
          <w:bCs/>
          <w:sz w:val="18"/>
          <w:szCs w:val="18"/>
        </w:rPr>
      </w:pPr>
    </w:p>
    <w:p w14:paraId="75B7A777" w14:textId="21A07E56" w:rsidR="00034CB6" w:rsidRDefault="00034CB6" w:rsidP="007B6B1A">
      <w:pPr>
        <w:spacing w:after="0" w:line="240" w:lineRule="auto"/>
        <w:rPr>
          <w:b/>
          <w:bCs/>
          <w:sz w:val="18"/>
          <w:szCs w:val="18"/>
        </w:rPr>
      </w:pPr>
    </w:p>
    <w:p w14:paraId="251B77B2" w14:textId="29CBA1F6" w:rsidR="00034CB6" w:rsidRDefault="00034CB6" w:rsidP="007B6B1A">
      <w:pPr>
        <w:spacing w:after="0" w:line="240" w:lineRule="auto"/>
        <w:rPr>
          <w:b/>
          <w:bCs/>
          <w:sz w:val="18"/>
          <w:szCs w:val="18"/>
        </w:rPr>
      </w:pPr>
    </w:p>
    <w:p w14:paraId="041119FC" w14:textId="1F1E9431" w:rsidR="00034CB6" w:rsidRDefault="00034CB6" w:rsidP="007B6B1A">
      <w:pPr>
        <w:spacing w:after="0" w:line="240" w:lineRule="auto"/>
        <w:rPr>
          <w:b/>
          <w:bCs/>
          <w:sz w:val="18"/>
          <w:szCs w:val="18"/>
        </w:rPr>
      </w:pPr>
    </w:p>
    <w:p w14:paraId="7327E5C1" w14:textId="5CA601AA" w:rsidR="00034CB6" w:rsidRDefault="00034CB6" w:rsidP="007B6B1A">
      <w:pPr>
        <w:spacing w:after="0" w:line="240" w:lineRule="auto"/>
        <w:rPr>
          <w:b/>
          <w:bCs/>
          <w:sz w:val="18"/>
          <w:szCs w:val="18"/>
        </w:rPr>
      </w:pPr>
    </w:p>
    <w:p w14:paraId="679ACDF7" w14:textId="38DC7C8F" w:rsidR="00034CB6" w:rsidRDefault="00034CB6" w:rsidP="007B6B1A">
      <w:pPr>
        <w:spacing w:after="0" w:line="240" w:lineRule="auto"/>
        <w:rPr>
          <w:b/>
          <w:bCs/>
          <w:sz w:val="18"/>
          <w:szCs w:val="18"/>
        </w:rPr>
      </w:pPr>
    </w:p>
    <w:p w14:paraId="73411E9B" w14:textId="3807C3E1" w:rsidR="007B6B1A" w:rsidRDefault="007B6B1A" w:rsidP="007B6B1A">
      <w:pPr>
        <w:tabs>
          <w:tab w:val="left" w:pos="1350"/>
        </w:tabs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______________________________________________________</w:t>
      </w:r>
    </w:p>
    <w:p w14:paraId="2DC31C8C" w14:textId="04C8F171" w:rsidR="007B6B1A" w:rsidRPr="007B6B1A" w:rsidRDefault="007B6B1A" w:rsidP="007B6B1A">
      <w:pPr>
        <w:tabs>
          <w:tab w:val="left" w:pos="1350"/>
        </w:tabs>
        <w:jc w:val="center"/>
        <w:rPr>
          <w:b/>
          <w:bCs/>
          <w:sz w:val="18"/>
          <w:szCs w:val="18"/>
        </w:rPr>
      </w:pPr>
      <w:r w:rsidRPr="007B6B1A">
        <w:rPr>
          <w:b/>
          <w:bCs/>
          <w:sz w:val="18"/>
          <w:szCs w:val="18"/>
        </w:rPr>
        <w:t xml:space="preserve">FUNCIONARIO DEPARTAMENTO </w:t>
      </w:r>
      <w:r w:rsidR="00B97522" w:rsidRPr="007B6B1A">
        <w:rPr>
          <w:b/>
          <w:bCs/>
          <w:sz w:val="18"/>
          <w:szCs w:val="18"/>
        </w:rPr>
        <w:t>RENTAS Y</w:t>
      </w:r>
      <w:r w:rsidRPr="007B6B1A">
        <w:rPr>
          <w:b/>
          <w:bCs/>
          <w:sz w:val="18"/>
          <w:szCs w:val="18"/>
        </w:rPr>
        <w:t xml:space="preserve"> PATENTES</w:t>
      </w:r>
    </w:p>
    <w:sectPr w:rsidR="007B6B1A" w:rsidRPr="007B6B1A" w:rsidSect="00307550">
      <w:pgSz w:w="12240" w:h="19264" w:code="309"/>
      <w:pgMar w:top="1134" w:right="851" w:bottom="851" w:left="851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EB46" w14:textId="77777777" w:rsidR="002F74D1" w:rsidRDefault="002F74D1" w:rsidP="002F74D1">
      <w:pPr>
        <w:spacing w:after="0" w:line="240" w:lineRule="auto"/>
      </w:pPr>
      <w:r>
        <w:separator/>
      </w:r>
    </w:p>
  </w:endnote>
  <w:endnote w:type="continuationSeparator" w:id="0">
    <w:p w14:paraId="2B1B33DD" w14:textId="77777777" w:rsidR="002F74D1" w:rsidRDefault="002F74D1" w:rsidP="002F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E42FD" w14:textId="77777777" w:rsidR="002F74D1" w:rsidRDefault="002F74D1" w:rsidP="002F74D1">
      <w:pPr>
        <w:spacing w:after="0" w:line="240" w:lineRule="auto"/>
      </w:pPr>
      <w:r>
        <w:separator/>
      </w:r>
    </w:p>
  </w:footnote>
  <w:footnote w:type="continuationSeparator" w:id="0">
    <w:p w14:paraId="53D5F11B" w14:textId="77777777" w:rsidR="002F74D1" w:rsidRDefault="002F74D1" w:rsidP="002F7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58"/>
    <w:rsid w:val="00034CB6"/>
    <w:rsid w:val="000D38BE"/>
    <w:rsid w:val="001A62E8"/>
    <w:rsid w:val="002C1E8C"/>
    <w:rsid w:val="002F74D1"/>
    <w:rsid w:val="00307550"/>
    <w:rsid w:val="00331954"/>
    <w:rsid w:val="00384B5A"/>
    <w:rsid w:val="003C349B"/>
    <w:rsid w:val="003F0DD3"/>
    <w:rsid w:val="00404B00"/>
    <w:rsid w:val="004B0E81"/>
    <w:rsid w:val="004D716D"/>
    <w:rsid w:val="00535D86"/>
    <w:rsid w:val="007B6B1A"/>
    <w:rsid w:val="00905334"/>
    <w:rsid w:val="00971E63"/>
    <w:rsid w:val="009B05A8"/>
    <w:rsid w:val="00A64D3A"/>
    <w:rsid w:val="00B97522"/>
    <w:rsid w:val="00C04640"/>
    <w:rsid w:val="00C560CF"/>
    <w:rsid w:val="00C74E58"/>
    <w:rsid w:val="00CF7AFC"/>
    <w:rsid w:val="00D109A9"/>
    <w:rsid w:val="00DF358A"/>
    <w:rsid w:val="00E000FF"/>
    <w:rsid w:val="00E11C66"/>
    <w:rsid w:val="00E27723"/>
    <w:rsid w:val="00E7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3F47B"/>
  <w15:chartTrackingRefBased/>
  <w15:docId w15:val="{3FCF1007-28DA-49C0-8F8A-893F834C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74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4D1"/>
  </w:style>
  <w:style w:type="paragraph" w:styleId="Piedepgina">
    <w:name w:val="footer"/>
    <w:basedOn w:val="Normal"/>
    <w:link w:val="PiedepginaCar"/>
    <w:uiPriority w:val="99"/>
    <w:unhideWhenUsed/>
    <w:rsid w:val="002F74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Donoso Gómez</dc:creator>
  <cp:keywords/>
  <dc:description/>
  <cp:lastModifiedBy>Karin Donoso Gomez</cp:lastModifiedBy>
  <cp:revision>5</cp:revision>
  <cp:lastPrinted>2025-05-05T16:53:00Z</cp:lastPrinted>
  <dcterms:created xsi:type="dcterms:W3CDTF">2025-03-26T19:56:00Z</dcterms:created>
  <dcterms:modified xsi:type="dcterms:W3CDTF">2025-05-28T20:54:00Z</dcterms:modified>
</cp:coreProperties>
</file>